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F4619" w14:textId="06689F0A" w:rsidR="006E239C" w:rsidRPr="006764E6" w:rsidRDefault="006E239C" w:rsidP="006E239C">
      <w:pPr>
        <w:spacing w:after="0" w:line="312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6764E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Appendix 5</w:t>
      </w:r>
    </w:p>
    <w:p w14:paraId="6DA43BDF" w14:textId="24CF3C81" w:rsidR="006E239C" w:rsidRPr="006764E6" w:rsidRDefault="006E239C" w:rsidP="006E239C">
      <w:pPr>
        <w:spacing w:line="312" w:lineRule="auto"/>
        <w:jc w:val="both"/>
        <w:rPr>
          <w:rFonts w:ascii="Times New Roman" w:hAnsi="Times New Roman" w:cs="Times New Roman"/>
          <w:color w:val="000000" w:themeColor="text1"/>
        </w:rPr>
      </w:pPr>
      <w:r w:rsidRPr="006764E6">
        <w:rPr>
          <w:rFonts w:ascii="Times New Roman" w:hAnsi="Times New Roman" w:cs="Times New Roman"/>
          <w:color w:val="000000" w:themeColor="text1"/>
          <w:lang w:val="en-GB"/>
        </w:rPr>
        <w:t>Table A</w:t>
      </w:r>
      <w:r w:rsidR="007836BD" w:rsidRPr="006764E6">
        <w:rPr>
          <w:rFonts w:ascii="Times New Roman" w:hAnsi="Times New Roman" w:cs="Times New Roman"/>
          <w:color w:val="000000" w:themeColor="text1"/>
          <w:lang w:val="en-GB"/>
        </w:rPr>
        <w:t>-V</w:t>
      </w:r>
      <w:r w:rsidRPr="006764E6">
        <w:rPr>
          <w:rFonts w:ascii="Times New Roman" w:hAnsi="Times New Roman" w:cs="Times New Roman"/>
          <w:color w:val="000000" w:themeColor="text1"/>
          <w:lang w:val="en-GB"/>
        </w:rPr>
        <w:t>: Fixed effects</w:t>
      </w:r>
      <w:r w:rsidR="004876D4" w:rsidRPr="006764E6">
        <w:rPr>
          <w:rFonts w:ascii="Times New Roman" w:hAnsi="Times New Roman" w:cs="Times New Roman"/>
          <w:color w:val="000000" w:themeColor="text1"/>
          <w:lang w:val="en-GB"/>
        </w:rPr>
        <w:t xml:space="preserve"> regression model of labour productivity of Slovenian firms in the 2006-2016 period; </w:t>
      </w:r>
      <w:r w:rsidRPr="006764E6">
        <w:rPr>
          <w:rFonts w:ascii="Times New Roman" w:hAnsi="Times New Roman" w:cs="Times New Roman"/>
          <w:color w:val="000000" w:themeColor="text1"/>
        </w:rPr>
        <w:t>the role of horizontal dispersion by occupation groups of managers and experts (measured as Gini coefficient)</w:t>
      </w:r>
    </w:p>
    <w:p w14:paraId="4040D734" w14:textId="77777777" w:rsidR="004876D4" w:rsidRPr="00DD1ECF" w:rsidRDefault="004876D4" w:rsidP="004876D4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color w:val="4472C4" w:themeColor="accent1"/>
          <w:lang w:val="en-GB"/>
        </w:rPr>
      </w:pPr>
    </w:p>
    <w:tbl>
      <w:tblPr>
        <w:tblW w:w="935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1665"/>
        <w:gridCol w:w="1666"/>
        <w:gridCol w:w="1665"/>
        <w:gridCol w:w="1666"/>
      </w:tblGrid>
      <w:tr w:rsidR="00DD1ECF" w:rsidRPr="00DD1ECF" w14:paraId="38D4223E" w14:textId="77777777" w:rsidTr="00D36430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8CB5C4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25EBCE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b/>
                <w:bCs/>
                <w:color w:val="4472C4" w:themeColor="accent1"/>
                <w:lang w:val="en-GB"/>
              </w:rPr>
              <w:t>Dependent variable: Labour productivity</w:t>
            </w:r>
          </w:p>
        </w:tc>
      </w:tr>
      <w:tr w:rsidR="00DD1ECF" w:rsidRPr="00DD1ECF" w14:paraId="7F14BDEA" w14:textId="77777777" w:rsidTr="00D36430">
        <w:tc>
          <w:tcPr>
            <w:tcW w:w="269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D326749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1B12F4A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(1)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5700692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(2)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5B8DCF8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(3)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001C5FA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(6)</w:t>
            </w:r>
          </w:p>
        </w:tc>
      </w:tr>
      <w:tr w:rsidR="00DD1ECF" w:rsidRPr="00DD1ECF" w14:paraId="3D60A78D" w14:textId="77777777" w:rsidTr="00D36430"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C6BFC1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8B731CB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Switchers Managers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6FE1B0D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Switchers Experts</w:t>
            </w:r>
          </w:p>
        </w:tc>
      </w:tr>
      <w:tr w:rsidR="00DD1ECF" w:rsidRPr="00DD1ECF" w14:paraId="276F522C" w14:textId="77777777" w:rsidTr="00D36430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08A04B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5FA2F72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AE5DC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7950DA4C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38A59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</w:tr>
      <w:tr w:rsidR="00DD1ECF" w:rsidRPr="00DD1ECF" w14:paraId="3C9E1EBF" w14:textId="77777777" w:rsidTr="00D36430">
        <w:trPr>
          <w:trHeight w:val="155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74B033A7" w14:textId="29B6526F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proofErr w:type="spell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Hori</w:t>
            </w:r>
            <w:r w:rsidR="006D364B">
              <w:rPr>
                <w:rFonts w:ascii="Times New Roman" w:hAnsi="Times New Roman" w:cs="Times New Roman"/>
                <w:color w:val="4472C4" w:themeColor="accent1"/>
                <w:lang w:val="en-GB"/>
              </w:rPr>
              <w:t>z</w:t>
            </w: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ontal_</w:t>
            </w:r>
            <w:proofErr w:type="gram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disp</w:t>
            </w:r>
            <w:proofErr w:type="spell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</w:t>
            </w:r>
            <w:proofErr w:type="spellStart"/>
            <w:proofErr w:type="gram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Mng</w:t>
            </w:r>
            <w:proofErr w:type="spell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)(-1)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6BA8D6C" w14:textId="56139211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0.062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5DD03688" w14:textId="258DA2B5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0.061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17C8F87E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3F1C1A2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</w:tr>
      <w:tr w:rsidR="00DD1ECF" w:rsidRPr="00DD1ECF" w14:paraId="31E79E7C" w14:textId="77777777" w:rsidTr="00D36430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190E5663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5614D500" w14:textId="2F3BD7C4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(0.046)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783C5450" w14:textId="4FAFDF72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(0.046)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D7B6FCF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437D1DA8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</w:tr>
      <w:tr w:rsidR="00DD1ECF" w:rsidRPr="00DD1ECF" w14:paraId="63FEA324" w14:textId="77777777" w:rsidTr="00D36430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1DB7B678" w14:textId="5CF21B41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proofErr w:type="spell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Hori</w:t>
            </w:r>
            <w:r w:rsidR="006D364B">
              <w:rPr>
                <w:rFonts w:ascii="Times New Roman" w:hAnsi="Times New Roman" w:cs="Times New Roman"/>
                <w:color w:val="4472C4" w:themeColor="accent1"/>
                <w:lang w:val="en-GB"/>
              </w:rPr>
              <w:t>z</w:t>
            </w: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ontal_</w:t>
            </w:r>
            <w:proofErr w:type="gram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disp</w:t>
            </w:r>
            <w:proofErr w:type="spell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</w:t>
            </w:r>
            <w:proofErr w:type="gram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Exp)(-1)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BDFCEA5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44075A7F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692789B5" w14:textId="3C3990DB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0.114**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2CDAE136" w14:textId="1A0524F6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0.123**</w:t>
            </w:r>
          </w:p>
        </w:tc>
      </w:tr>
      <w:tr w:rsidR="00DD1ECF" w:rsidRPr="00DD1ECF" w14:paraId="22FCCA5A" w14:textId="77777777" w:rsidTr="00D36430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3AC583B4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465A723F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6DDBD45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53B2C680" w14:textId="78F95C59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(0.058)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0C75EC74" w14:textId="6FC6A622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(0.059)</w:t>
            </w:r>
          </w:p>
        </w:tc>
      </w:tr>
      <w:tr w:rsidR="00DD1ECF" w:rsidRPr="00DD1ECF" w14:paraId="2D12D170" w14:textId="77777777" w:rsidTr="00D36430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56EB989D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proofErr w:type="spell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sh_</w:t>
            </w:r>
            <w:proofErr w:type="gram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InSwitch</w:t>
            </w:r>
            <w:proofErr w:type="spell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</w:t>
            </w:r>
            <w:proofErr w:type="gram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74AA889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76306004" w14:textId="220B27C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-0.469**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8E067E6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3FEB282" w14:textId="662CE2EF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-0.003</w:t>
            </w:r>
          </w:p>
        </w:tc>
      </w:tr>
      <w:tr w:rsidR="00DD1ECF" w:rsidRPr="00DD1ECF" w14:paraId="4563A2D7" w14:textId="77777777" w:rsidTr="00D36430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45F96F9B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0D3B76D0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3D49B373" w14:textId="5E0BCC01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(0.231)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4F760ADC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7E8B69B8" w14:textId="32213D29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(0.065)</w:t>
            </w:r>
          </w:p>
        </w:tc>
      </w:tr>
      <w:tr w:rsidR="00DD1ECF" w:rsidRPr="00DD1ECF" w14:paraId="166555B5" w14:textId="77777777" w:rsidTr="00D36430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1A6AFAA2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proofErr w:type="spell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sh_</w:t>
            </w:r>
            <w:proofErr w:type="gram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OutSwitch</w:t>
            </w:r>
            <w:proofErr w:type="spell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</w:t>
            </w:r>
            <w:proofErr w:type="gram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151DDB3E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35708A74" w14:textId="22361451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-0.669***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97C4F12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70F23197" w14:textId="2924E8A8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-0.234**</w:t>
            </w:r>
          </w:p>
        </w:tc>
      </w:tr>
      <w:tr w:rsidR="00DD1ECF" w:rsidRPr="00DD1ECF" w14:paraId="36668B53" w14:textId="77777777" w:rsidTr="00D36430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4895D14D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68B5AEE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B2C1BC7" w14:textId="5B96FA88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(0.185)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0632676E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56B69B09" w14:textId="3E282098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(0.092)</w:t>
            </w:r>
          </w:p>
        </w:tc>
      </w:tr>
      <w:tr w:rsidR="00DD1ECF" w:rsidRPr="00DD1ECF" w14:paraId="5110CFFA" w14:textId="77777777" w:rsidTr="00D36430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16FBCDF1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proofErr w:type="spell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avg</w:t>
            </w:r>
            <w:proofErr w:type="spell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_ Age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55184169" w14:textId="3086F18B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-0.009***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E922F17" w14:textId="4E2BD759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-0.009***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692545F1" w14:textId="361C43CA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-0.010***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55F91E6B" w14:textId="0EBCC5FA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-0.010***</w:t>
            </w:r>
          </w:p>
        </w:tc>
      </w:tr>
      <w:tr w:rsidR="00DD1ECF" w:rsidRPr="00DD1ECF" w14:paraId="193BBAE5" w14:textId="77777777" w:rsidTr="00D36430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14:paraId="0D07933F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76A8A12A" w14:textId="7E9FC8B2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(0.003)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3E3BBAD3" w14:textId="7D596E9A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147B0027" w14:textId="33B4206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(0.003)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4DC1A74B" w14:textId="5A79F5AB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(0.003)</w:t>
            </w:r>
          </w:p>
        </w:tc>
      </w:tr>
      <w:tr w:rsidR="00DD1ECF" w:rsidRPr="00DD1ECF" w14:paraId="6600CD90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DA415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proofErr w:type="spell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sh_HighEduc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60C78A5" w14:textId="7604FCC6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0.177***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477D2290" w14:textId="552BC122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0.171***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6A3D93D" w14:textId="18C7F71A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0.193***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76D1B45A" w14:textId="0BE98ADF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0.189***</w:t>
            </w:r>
          </w:p>
        </w:tc>
      </w:tr>
      <w:tr w:rsidR="00DD1ECF" w:rsidRPr="00DD1ECF" w14:paraId="359E79C4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B0AAB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935178A" w14:textId="2B3B603C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(0.059)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44D4E5AB" w14:textId="49EEB359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(0.060)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67BB779" w14:textId="49B56D48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(0.062)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433A7B71" w14:textId="0F7402FF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(0.062)</w:t>
            </w:r>
          </w:p>
        </w:tc>
      </w:tr>
      <w:tr w:rsidR="00DD1ECF" w:rsidRPr="00DD1ECF" w14:paraId="2830D861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21445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proofErr w:type="spell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sh_Female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19C05A29" w14:textId="15FE6B1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-0.177**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034F8820" w14:textId="294B700A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-0.169**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1D25F411" w14:textId="17E9DFB1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-0.055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5410EBBF" w14:textId="545C95DB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-0.051</w:t>
            </w:r>
          </w:p>
        </w:tc>
      </w:tr>
      <w:tr w:rsidR="00DD1ECF" w:rsidRPr="00DD1ECF" w14:paraId="4FDF166C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9BA7B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45A3F832" w14:textId="45DE7ED1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(0.085)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3E756537" w14:textId="3B401D9E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(0.084)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8B8BAA9" w14:textId="1EAD12BD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(0.099)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21DDAA68" w14:textId="0684972D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(0.099)</w:t>
            </w:r>
          </w:p>
        </w:tc>
      </w:tr>
      <w:tr w:rsidR="00DD1ECF" w:rsidRPr="00DD1ECF" w14:paraId="461E98B4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C0161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proofErr w:type="spellStart"/>
            <w:proofErr w:type="gram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lnEmpl</w:t>
            </w:r>
            <w:proofErr w:type="spell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</w:t>
            </w:r>
            <w:proofErr w:type="gram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167DBF68" w14:textId="2865E85A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-0.082***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7124B219" w14:textId="5F7B58F8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-0.087***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7D16790" w14:textId="5E20C850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-0.087***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277ECA2B" w14:textId="7D561ACE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-0.086***</w:t>
            </w:r>
          </w:p>
        </w:tc>
      </w:tr>
      <w:tr w:rsidR="00DD1ECF" w:rsidRPr="00DD1ECF" w14:paraId="58E257E0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51D5D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70D448CE" w14:textId="66F8B401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(0.017)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AFA06BE" w14:textId="1DB6D6C9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(0.017)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04E15CE7" w14:textId="7A1E4A64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(0.019)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54B5AE08" w14:textId="5D017D16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(0.019)</w:t>
            </w:r>
          </w:p>
        </w:tc>
      </w:tr>
      <w:tr w:rsidR="00DD1ECF" w:rsidRPr="00DD1ECF" w14:paraId="298F7867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20696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proofErr w:type="spellStart"/>
            <w:proofErr w:type="gram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lnKint</w:t>
            </w:r>
            <w:proofErr w:type="spell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</w:t>
            </w:r>
            <w:proofErr w:type="gram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BD39D02" w14:textId="1F5B8C0A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0.040***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703B1A95" w14:textId="50A81B53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0.040***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677C390" w14:textId="10BED1EA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0.043***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5B96217C" w14:textId="388C0C96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0.043***</w:t>
            </w:r>
          </w:p>
        </w:tc>
      </w:tr>
      <w:tr w:rsidR="00DD1ECF" w:rsidRPr="00DD1ECF" w14:paraId="6404A34F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ABF8B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762ECD9" w14:textId="355BA796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(0.006)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692500E5" w14:textId="48E55CCA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4BA04448" w14:textId="0896A960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(0.008)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5E6857FE" w14:textId="720517E5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(0.008)</w:t>
            </w:r>
          </w:p>
        </w:tc>
      </w:tr>
      <w:tr w:rsidR="00DD1ECF" w:rsidRPr="00DD1ECF" w14:paraId="22271667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9E717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proofErr w:type="gram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ROS(</w:t>
            </w:r>
            <w:proofErr w:type="gram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E232B95" w14:textId="59B45F12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0.001***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64BBEE2" w14:textId="1760441A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0.001***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72E6B013" w14:textId="0B89A33F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0.001***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6FDD027" w14:textId="72916D55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0.001***</w:t>
            </w:r>
          </w:p>
        </w:tc>
      </w:tr>
      <w:tr w:rsidR="00DD1ECF" w:rsidRPr="00DD1ECF" w14:paraId="7927408B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23AA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37CC1E14" w14:textId="3CE558E3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(0.000)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2CAABFA1" w14:textId="1350E03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(0.000)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D865F94" w14:textId="068F3D52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(0.000)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70D6D4F" w14:textId="67C6707A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(0.000)</w:t>
            </w:r>
          </w:p>
        </w:tc>
      </w:tr>
      <w:tr w:rsidR="00DD1ECF" w:rsidRPr="00DD1ECF" w14:paraId="77F502F1" w14:textId="77777777" w:rsidTr="00D36430">
        <w:trPr>
          <w:trHeight w:val="6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41452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proofErr w:type="spellStart"/>
            <w:proofErr w:type="gramStart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EXor</w:t>
            </w:r>
            <w:proofErr w:type="spell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</w:t>
            </w:r>
            <w:proofErr w:type="gramEnd"/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-1)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55EC897F" w14:textId="39CCC3A1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0.090**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6E63A2C7" w14:textId="0E00BFF0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0.091**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7F689DBB" w14:textId="12BD0A6E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0.106**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6B780F6F" w14:textId="2489AB6A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0.107**</w:t>
            </w:r>
          </w:p>
        </w:tc>
      </w:tr>
      <w:tr w:rsidR="00DD1ECF" w:rsidRPr="00DD1ECF" w14:paraId="5A52A645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ECDDE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54AC69EE" w14:textId="7F5A9571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(0.041)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7568B6B6" w14:textId="4180C63E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(0.041)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4D36497F" w14:textId="06C58442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(0.049)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36AE5DD6" w14:textId="1FDA21BD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(0.049)</w:t>
            </w:r>
          </w:p>
        </w:tc>
      </w:tr>
      <w:tr w:rsidR="00DD1ECF" w:rsidRPr="00DD1ECF" w14:paraId="698D5D4B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18281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Constant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DB855BF" w14:textId="59808455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10.626***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3BE53C9" w14:textId="3C5C6C95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10.649***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07A0FFDE" w14:textId="0D69BA6B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10.740***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4684A3D1" w14:textId="3CC5CE88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10.728***</w:t>
            </w:r>
          </w:p>
        </w:tc>
      </w:tr>
      <w:tr w:rsidR="00DD1ECF" w:rsidRPr="00DD1ECF" w14:paraId="41CA391D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0F450" w14:textId="77777777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9E99ABF" w14:textId="66ED1E25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(0.162)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01E26AA1" w14:textId="616D5DDD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(0.162)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662162C6" w14:textId="15CFF21C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(0.187)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29D7404B" w14:textId="55BD01AA" w:rsidR="00DD1ECF" w:rsidRPr="00DD1ECF" w:rsidRDefault="00DD1ECF" w:rsidP="00DD1ECF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(0.186)</w:t>
            </w:r>
          </w:p>
        </w:tc>
      </w:tr>
      <w:tr w:rsidR="00DD1ECF" w:rsidRPr="00DD1ECF" w14:paraId="75592B9C" w14:textId="77777777" w:rsidTr="00D36430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FDEC66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Industry dummies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62B6E1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yes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ECDEC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yes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FEBE0F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yes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CE31CD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yes</w:t>
            </w:r>
          </w:p>
        </w:tc>
      </w:tr>
      <w:tr w:rsidR="00DD1ECF" w:rsidRPr="00DD1ECF" w14:paraId="48ECBCAF" w14:textId="77777777" w:rsidTr="00D36430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EAEAF7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Annual dummies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450A20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yes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A26C54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yes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22B247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yes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1E0684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yes</w:t>
            </w:r>
          </w:p>
        </w:tc>
      </w:tr>
      <w:tr w:rsidR="00DD1ECF" w:rsidRPr="00DD1ECF" w14:paraId="06FD2DF1" w14:textId="77777777" w:rsidTr="00D36430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F7166" w14:textId="5E38E50C" w:rsidR="004876D4" w:rsidRPr="00DD1ECF" w:rsidRDefault="006E239C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F</w:t>
            </w:r>
            <w:r w:rsidR="004876D4"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 xml:space="preserve"> test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7E1825" w14:textId="6CA301F8" w:rsidR="004876D4" w:rsidRPr="00DD1ECF" w:rsidRDefault="006E239C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(26,17503)</w:t>
            </w:r>
          </w:p>
          <w:p w14:paraId="4470FEDC" w14:textId="7BC1C53E" w:rsidR="004876D4" w:rsidRPr="00DD1ECF" w:rsidRDefault="006E239C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30.27</w:t>
            </w:r>
            <w:r w:rsidR="004876D4"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***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EE1956" w14:textId="402489A1" w:rsidR="004876D4" w:rsidRPr="00DD1ECF" w:rsidRDefault="006E239C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(28,17501)</w:t>
            </w:r>
          </w:p>
          <w:p w14:paraId="724EC2CB" w14:textId="4DFD77F6" w:rsidR="004876D4" w:rsidRPr="00DD1ECF" w:rsidRDefault="006E239C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30</w:t>
            </w:r>
            <w:r w:rsidR="004876D4"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.</w:t>
            </w: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03</w:t>
            </w:r>
            <w:r w:rsidR="004876D4"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***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D475F2" w14:textId="4A4CC7BB" w:rsidR="009103E5" w:rsidRPr="00DD1ECF" w:rsidRDefault="009103E5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(25,13960)</w:t>
            </w:r>
          </w:p>
          <w:p w14:paraId="0D5F9ED2" w14:textId="0E5E535E" w:rsidR="004876D4" w:rsidRPr="00DD1ECF" w:rsidRDefault="009103E5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20.92</w:t>
            </w:r>
            <w:r w:rsidR="004876D4"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***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EEF0E3" w14:textId="685F651C" w:rsidR="009103E5" w:rsidRPr="00DD1ECF" w:rsidRDefault="009103E5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(27,13958)</w:t>
            </w:r>
          </w:p>
          <w:p w14:paraId="02B5795A" w14:textId="28F9AC83" w:rsidR="004876D4" w:rsidRPr="00DD1ECF" w:rsidRDefault="009103E5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19.96</w:t>
            </w:r>
            <w:r w:rsidR="004876D4"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***</w:t>
            </w:r>
          </w:p>
        </w:tc>
      </w:tr>
      <w:tr w:rsidR="00DD1ECF" w:rsidRPr="00DD1ECF" w14:paraId="49EBA8C5" w14:textId="77777777" w:rsidTr="00D36430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D82B87" w14:textId="77777777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R-squared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AB49F" w14:textId="021207DA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</w:t>
            </w:r>
            <w:r w:rsidR="006E239C"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139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C01977" w14:textId="60CE2050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</w:t>
            </w:r>
            <w:r w:rsidR="006E239C"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129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9DE50A" w14:textId="2839A0F0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</w:t>
            </w:r>
            <w:r w:rsidR="009103E5"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090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687F62" w14:textId="5BEFD692" w:rsidR="004876D4" w:rsidRPr="00DD1ECF" w:rsidRDefault="004876D4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0.</w:t>
            </w:r>
            <w:r w:rsidR="009103E5"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090</w:t>
            </w:r>
          </w:p>
        </w:tc>
      </w:tr>
      <w:tr w:rsidR="00DD1ECF" w:rsidRPr="00DD1ECF" w14:paraId="73AEE7B6" w14:textId="77777777" w:rsidTr="00D3643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6630F" w14:textId="77777777" w:rsidR="009103E5" w:rsidRPr="00DD1ECF" w:rsidRDefault="009103E5" w:rsidP="009103E5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Observations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200319F5" w14:textId="0415A3DA" w:rsidR="009103E5" w:rsidRPr="00DD1ECF" w:rsidRDefault="009103E5" w:rsidP="009103E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22,516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320787DF" w14:textId="2F677056" w:rsidR="009103E5" w:rsidRPr="00DD1ECF" w:rsidRDefault="009103E5" w:rsidP="009103E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22,516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14:paraId="65F454DE" w14:textId="290DAC60" w:rsidR="009103E5" w:rsidRPr="00DD1ECF" w:rsidRDefault="009103E5" w:rsidP="009103E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17,575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6968C733" w14:textId="7D7285F2" w:rsidR="009103E5" w:rsidRPr="00DD1ECF" w:rsidRDefault="009103E5" w:rsidP="009103E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17,575</w:t>
            </w:r>
          </w:p>
        </w:tc>
      </w:tr>
      <w:tr w:rsidR="00DD1ECF" w:rsidRPr="00DD1ECF" w14:paraId="3FCBE85A" w14:textId="77777777" w:rsidTr="00D36430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FC1872" w14:textId="77777777" w:rsidR="009103E5" w:rsidRPr="00DD1ECF" w:rsidRDefault="009103E5" w:rsidP="009103E5">
            <w:pPr>
              <w:widowControl w:val="0"/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Number of firms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29379" w14:textId="0034CCD1" w:rsidR="009103E5" w:rsidRPr="00DD1ECF" w:rsidRDefault="009103E5" w:rsidP="009103E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4,987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05C6D" w14:textId="6AF15536" w:rsidR="009103E5" w:rsidRPr="00DD1ECF" w:rsidRDefault="009103E5" w:rsidP="009103E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4,987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6A8C5" w14:textId="256844C5" w:rsidR="009103E5" w:rsidRPr="00DD1ECF" w:rsidRDefault="009103E5" w:rsidP="009103E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3,590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59258" w14:textId="11361CB7" w:rsidR="009103E5" w:rsidRPr="00DD1ECF" w:rsidRDefault="009103E5" w:rsidP="009103E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DD1ECF">
              <w:rPr>
                <w:rFonts w:ascii="Times New Roman" w:hAnsi="Times New Roman" w:cs="Times New Roman"/>
                <w:color w:val="4472C4" w:themeColor="accent1"/>
                <w:lang w:val="en-GB"/>
              </w:rPr>
              <w:t>3,590</w:t>
            </w:r>
          </w:p>
        </w:tc>
      </w:tr>
    </w:tbl>
    <w:p w14:paraId="1D936E76" w14:textId="429E943A" w:rsidR="00EE6E16" w:rsidRDefault="004876D4" w:rsidP="00DD1ECF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</w:pPr>
      <w:r w:rsidRPr="00BE3154"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  <w:t xml:space="preserve">Notes: </w:t>
      </w:r>
      <w:r w:rsidR="00DD1ECF" w:rsidRPr="00BE3154"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  <w:t>Robust s</w:t>
      </w:r>
      <w:r w:rsidRPr="00BE3154"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  <w:t>tandard errors</w:t>
      </w:r>
      <w:r w:rsidR="00BE3154" w:rsidRPr="00BE3154"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  <w:t>,</w:t>
      </w:r>
      <w:r w:rsidRPr="00BE3154"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  <w:t xml:space="preserve"> </w:t>
      </w:r>
      <w:r w:rsidR="00DD1ECF" w:rsidRPr="00BE3154">
        <w:rPr>
          <w:rFonts w:ascii="Times New Roman" w:hAnsi="Times New Roman" w:cs="Times New Roman"/>
          <w:color w:val="4472C4" w:themeColor="accent1"/>
          <w:sz w:val="20"/>
          <w:szCs w:val="20"/>
        </w:rPr>
        <w:t>adjusted for firm clusters</w:t>
      </w:r>
      <w:r w:rsidR="00BE3154" w:rsidRPr="00BE3154"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  <w:t xml:space="preserve"> in parentheses</w:t>
      </w:r>
      <w:r w:rsidR="00BE3154" w:rsidRPr="00BE3154">
        <w:rPr>
          <w:rFonts w:ascii="Times New Roman" w:hAnsi="Times New Roman" w:cs="Times New Roman"/>
          <w:color w:val="4472C4" w:themeColor="accent1"/>
          <w:sz w:val="20"/>
          <w:szCs w:val="20"/>
        </w:rPr>
        <w:t>;</w:t>
      </w:r>
      <w:r w:rsidR="00DD1ECF" w:rsidRPr="00BE3154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r w:rsidRPr="00BE3154"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  <w:t>*** p&lt;0.01, ** p&lt;0.05, * p&lt;0.1</w:t>
      </w:r>
      <w:r w:rsidR="00DD1ECF" w:rsidRPr="00BE3154"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  <w:t>.</w:t>
      </w:r>
    </w:p>
    <w:p w14:paraId="58A94A30" w14:textId="0631B32C" w:rsidR="00DE1C84" w:rsidRPr="00DE1C84" w:rsidRDefault="00DE1C84" w:rsidP="00DD1ECF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color w:val="000000" w:themeColor="text1"/>
          <w:lang w:val="en-GB"/>
        </w:rPr>
      </w:pPr>
      <w:bookmarkStart w:id="0" w:name="_GoBack"/>
      <w:r w:rsidRPr="00DE1C84">
        <w:rPr>
          <w:rFonts w:ascii="Times New Roman" w:hAnsi="Times New Roman" w:cs="Times New Roman"/>
          <w:color w:val="000000" w:themeColor="text1"/>
          <w:lang w:val="en-GB"/>
        </w:rPr>
        <w:lastRenderedPageBreak/>
        <w:t>Source: SORS and authors own work</w:t>
      </w:r>
      <w:bookmarkEnd w:id="0"/>
    </w:p>
    <w:sectPr w:rsidR="00DE1C84" w:rsidRPr="00DE1C84" w:rsidSect="004D6706">
      <w:pgSz w:w="11907" w:h="16840" w:code="9"/>
      <w:pgMar w:top="1417" w:right="1417" w:bottom="1417" w:left="1417" w:header="1134" w:footer="368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D4"/>
    <w:rsid w:val="00077EF2"/>
    <w:rsid w:val="00082B94"/>
    <w:rsid w:val="0023109C"/>
    <w:rsid w:val="002525AA"/>
    <w:rsid w:val="002664C9"/>
    <w:rsid w:val="003A2EF5"/>
    <w:rsid w:val="00423379"/>
    <w:rsid w:val="004876D4"/>
    <w:rsid w:val="004D6706"/>
    <w:rsid w:val="004E1846"/>
    <w:rsid w:val="004F3B12"/>
    <w:rsid w:val="005F4A8A"/>
    <w:rsid w:val="006764E6"/>
    <w:rsid w:val="006D364B"/>
    <w:rsid w:val="006E239C"/>
    <w:rsid w:val="00760C71"/>
    <w:rsid w:val="007768DC"/>
    <w:rsid w:val="007836BD"/>
    <w:rsid w:val="007F0D74"/>
    <w:rsid w:val="008B48B4"/>
    <w:rsid w:val="008E0965"/>
    <w:rsid w:val="009103E5"/>
    <w:rsid w:val="00913BA9"/>
    <w:rsid w:val="009918E7"/>
    <w:rsid w:val="00BE3154"/>
    <w:rsid w:val="00D22A5F"/>
    <w:rsid w:val="00DD1ECF"/>
    <w:rsid w:val="00DE1C84"/>
    <w:rsid w:val="00E97D38"/>
    <w:rsid w:val="00EE6E16"/>
    <w:rsid w:val="00FA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60CDE1"/>
  <w15:chartTrackingRefBased/>
  <w15:docId w15:val="{9EF4A25F-B93E-4632-B62A-134D6B7F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76D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Ekonomska fakulteta, Univerza Ljubljana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Ponikvar, Nina</dc:creator>
  <cp:keywords/>
  <dc:description/>
  <cp:lastModifiedBy>Ponikvar, Nina</cp:lastModifiedBy>
  <cp:revision>3</cp:revision>
  <cp:lastPrinted>2026-03-18T20:46:00Z</cp:lastPrinted>
  <dcterms:created xsi:type="dcterms:W3CDTF">2026-04-15T16:14:00Z</dcterms:created>
  <dcterms:modified xsi:type="dcterms:W3CDTF">2026-05-01T07:26:00Z</dcterms:modified>
</cp:coreProperties>
</file>