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ED685" w14:textId="069B1B33" w:rsidR="0025785D" w:rsidRPr="00824B87" w:rsidRDefault="0025785D" w:rsidP="0025785D">
      <w:pPr>
        <w:jc w:val="both"/>
        <w:rPr>
          <w:rFonts w:ascii="Times New Roman" w:hAnsi="Times New Roman"/>
          <w:b/>
          <w:bCs/>
          <w:color w:val="000000" w:themeColor="text1"/>
        </w:rPr>
      </w:pPr>
      <w:bookmarkStart w:id="0" w:name="_Toc131473510"/>
      <w:bookmarkStart w:id="1" w:name="_GoBack"/>
      <w:bookmarkEnd w:id="1"/>
      <w:r w:rsidRPr="00824B87">
        <w:rPr>
          <w:rFonts w:ascii="Times New Roman" w:hAnsi="Times New Roman"/>
          <w:b/>
          <w:bCs/>
          <w:color w:val="000000" w:themeColor="text1"/>
        </w:rPr>
        <w:t>APPENDIX A</w:t>
      </w:r>
      <w:bookmarkEnd w:id="0"/>
    </w:p>
    <w:p w14:paraId="5DC87A04" w14:textId="77777777" w:rsidR="0025785D" w:rsidRPr="00824B87" w:rsidRDefault="0025785D" w:rsidP="0025785D">
      <w:pPr>
        <w:pStyle w:val="paragraph"/>
        <w:spacing w:before="0" w:beforeAutospacing="0" w:after="0" w:afterAutospacing="0"/>
        <w:textAlignment w:val="baseline"/>
        <w:rPr>
          <w:i/>
          <w:iCs/>
          <w:color w:val="000000" w:themeColor="text1"/>
          <w:sz w:val="18"/>
          <w:szCs w:val="18"/>
        </w:rPr>
      </w:pPr>
      <w:r w:rsidRPr="00824B87">
        <w:rPr>
          <w:rStyle w:val="Strong"/>
          <w:rFonts w:eastAsiaTheme="majorEastAsia"/>
          <w:b w:val="0"/>
          <w:bCs w:val="0"/>
          <w:color w:val="000000" w:themeColor="text1"/>
        </w:rPr>
        <w:t>3D Modeled Hospital Room Scenarios</w:t>
      </w:r>
      <w:r w:rsidRPr="00824B87">
        <w:rPr>
          <w:color w:val="000000" w:themeColor="text1"/>
        </w:rPr>
        <w:br/>
      </w:r>
      <w:r w:rsidRPr="00824B87">
        <w:rPr>
          <w:rStyle w:val="Emphasis"/>
          <w:color w:val="000000" w:themeColor="text1"/>
        </w:rPr>
        <w:t>Source</w:t>
      </w:r>
      <w:r w:rsidRPr="00824B87">
        <w:rPr>
          <w:rStyle w:val="Emphasis"/>
          <w:rFonts w:eastAsiaTheme="majorEastAsia"/>
          <w:color w:val="000000" w:themeColor="text1"/>
        </w:rPr>
        <w:t xml:space="preserve">: </w:t>
      </w:r>
      <w:r w:rsidRPr="00824B87">
        <w:rPr>
          <w:color w:val="000000" w:themeColor="text1"/>
        </w:rPr>
        <w:t xml:space="preserve">Dr. Courtney Suess, Ph.D., 2024 </w:t>
      </w:r>
      <w:r w:rsidRPr="00824B87">
        <w:rPr>
          <w:i/>
          <w:iCs/>
          <w:color w:val="000000" w:themeColor="text1"/>
        </w:rPr>
        <w:t>Created as part of original research</w:t>
      </w:r>
    </w:p>
    <w:p w14:paraId="6EFDD327" w14:textId="77777777" w:rsidR="0025785D" w:rsidRPr="00824B87" w:rsidRDefault="0025785D" w:rsidP="0025785D">
      <w:pPr>
        <w:jc w:val="both"/>
        <w:rPr>
          <w:rFonts w:ascii="Times New Roman" w:hAnsi="Times New Roman"/>
          <w:b/>
          <w:bCs/>
          <w:color w:val="000000" w:themeColor="text1"/>
          <w:kern w:val="0"/>
        </w:rPr>
      </w:pPr>
    </w:p>
    <w:p w14:paraId="1A9A67FF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AF34882" wp14:editId="12318888">
            <wp:extent cx="5773420" cy="1201420"/>
            <wp:effectExtent l="0" t="0" r="0" b="0"/>
            <wp:docPr id="6" name="Picture 676923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2319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599C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color w:val="000000" w:themeColor="text1"/>
        </w:rPr>
        <w:t xml:space="preserve">  </w:t>
      </w:r>
    </w:p>
    <w:p w14:paraId="463E837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114F9310" wp14:editId="34C9957E">
            <wp:extent cx="5659755" cy="2856865"/>
            <wp:effectExtent l="0" t="0" r="0" b="0"/>
            <wp:docPr id="7" name="Picture 4" descr="A picture containing indoor, kitchen, applian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indoor, kitchen, appliance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9B15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745B5954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3478E3F5" wp14:editId="1CCDF809">
            <wp:extent cx="5659755" cy="2876550"/>
            <wp:effectExtent l="0" t="0" r="0" b="0"/>
            <wp:docPr id="8" name="Picture 2" descr="A picture containing indoor, kitche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indoor, kitchen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F08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73DDBB50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1C67D14B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4B1366E" wp14:editId="3D81E68A">
            <wp:extent cx="5880100" cy="1221740"/>
            <wp:effectExtent l="0" t="0" r="0" b="0"/>
            <wp:docPr id="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ED02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3B760809" wp14:editId="3A1F1B2F">
            <wp:extent cx="5813425" cy="2943225"/>
            <wp:effectExtent l="0" t="0" r="0" b="0"/>
            <wp:docPr id="10" name="Picture 17" descr="A picture containing indoor, applian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indoor, appliance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5397F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4BCB99D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662B2B7" wp14:editId="236EEBC0">
            <wp:extent cx="5800090" cy="2936875"/>
            <wp:effectExtent l="0" t="0" r="0" b="0"/>
            <wp:docPr id="11" name="Picture 4" descr="A picture containing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indoor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0194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C1E610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47C6631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7156F359" wp14:editId="2FC28BED">
            <wp:extent cx="5840095" cy="1214755"/>
            <wp:effectExtent l="0" t="0" r="0" b="0"/>
            <wp:docPr id="12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1ED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57EE0D5" wp14:editId="7F842E21">
            <wp:extent cx="5860415" cy="2943225"/>
            <wp:effectExtent l="0" t="0" r="0" b="0"/>
            <wp:docPr id="13" name="Picture 19" descr="A room with a bed and plants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room with a bed and plants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40E5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6A566C87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0CEAB7A1" wp14:editId="239356E9">
            <wp:extent cx="5800090" cy="2936875"/>
            <wp:effectExtent l="0" t="0" r="0" b="0"/>
            <wp:docPr id="14" name="Picture 7" descr="A room with a pool table and plants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room with a pool table and plants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60FF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412BC3F8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679DDB1" wp14:editId="1BA395A3">
            <wp:extent cx="5800090" cy="1201420"/>
            <wp:effectExtent l="0" t="0" r="0" b="0"/>
            <wp:docPr id="15" name="Picture 12" descr="A white rectangular box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 descr="A white rectangular box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D6D0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4ECF3EB" wp14:editId="31565477">
            <wp:extent cx="5800090" cy="2943225"/>
            <wp:effectExtent l="0" t="0" r="0" b="0"/>
            <wp:docPr id="16" name="Picture 21" descr="A picture containing text, indoor, kitchen, applian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text, indoor, kitchen, appliance&#10;&#10;Description automatically generated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BB9B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3564258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7F327C1" wp14:editId="2648FEBE">
            <wp:extent cx="5813425" cy="2943225"/>
            <wp:effectExtent l="0" t="0" r="0" b="0"/>
            <wp:docPr id="17" name="Picture 11" descr="A picture containing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indoor&#10;&#10;Description automatically generated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FF1D" w14:textId="77777777" w:rsidR="0025785D" w:rsidRPr="00824B87" w:rsidRDefault="0025785D" w:rsidP="0025785D">
      <w:pPr>
        <w:jc w:val="both"/>
        <w:rPr>
          <w:rFonts w:ascii="Times New Roman" w:hAnsi="Times New Roman"/>
          <w:noProof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9617A84" wp14:editId="0BA5FC56">
            <wp:extent cx="5800090" cy="1207770"/>
            <wp:effectExtent l="0" t="0" r="0" b="0"/>
            <wp:docPr id="18" name="Picture 13" descr="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le&#10;&#10;Description automatically generated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B87">
        <w:rPr>
          <w:rFonts w:ascii="Times New Roman" w:hAnsi="Times New Roman"/>
          <w:noProof/>
          <w:color w:val="000000" w:themeColor="text1"/>
        </w:rPr>
        <w:t xml:space="preserve"> </w:t>
      </w: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79CE35AC" wp14:editId="76EDFDCB">
            <wp:extent cx="5840095" cy="2943225"/>
            <wp:effectExtent l="0" t="0" r="0" b="0"/>
            <wp:docPr id="19" name="Picture 1" descr="A picture containing text, kitche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kitchen&#10;&#10;Description automatically generated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EF86" w14:textId="77777777" w:rsidR="0025785D" w:rsidRPr="00824B87" w:rsidRDefault="0025785D" w:rsidP="0025785D">
      <w:pPr>
        <w:jc w:val="both"/>
        <w:rPr>
          <w:rFonts w:ascii="Times New Roman" w:hAnsi="Times New Roman"/>
          <w:noProof/>
          <w:color w:val="000000" w:themeColor="text1"/>
        </w:rPr>
      </w:pPr>
    </w:p>
    <w:p w14:paraId="4DBCC869" w14:textId="77777777" w:rsidR="0025785D" w:rsidRPr="00824B87" w:rsidRDefault="0025785D" w:rsidP="0025785D">
      <w:pPr>
        <w:jc w:val="both"/>
        <w:rPr>
          <w:rFonts w:ascii="Times New Roman" w:hAnsi="Times New Roman"/>
          <w:noProof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32E4DC2" wp14:editId="4269CC71">
            <wp:extent cx="5840095" cy="2943225"/>
            <wp:effectExtent l="0" t="0" r="0" b="0"/>
            <wp:docPr id="20" name="Picture 3" descr="A room with a bed and a couch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room with a bed and a couch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5117" w14:textId="77777777" w:rsidR="0025785D" w:rsidRPr="00824B87" w:rsidRDefault="0025785D" w:rsidP="0025785D">
      <w:pPr>
        <w:jc w:val="both"/>
        <w:rPr>
          <w:rFonts w:ascii="Times New Roman" w:hAnsi="Times New Roman"/>
          <w:noProof/>
          <w:color w:val="000000" w:themeColor="text1"/>
        </w:rPr>
      </w:pPr>
    </w:p>
    <w:p w14:paraId="5670BD3D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FD4D108" wp14:editId="526412C5">
            <wp:extent cx="5887085" cy="1228090"/>
            <wp:effectExtent l="0" t="0" r="0" b="0"/>
            <wp:docPr id="21" name="Picture 14" descr="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e&#10;&#10;Description automatically generated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BDD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430FAF0" wp14:editId="4617AE31">
            <wp:extent cx="5800090" cy="2936875"/>
            <wp:effectExtent l="0" t="0" r="0" b="0"/>
            <wp:docPr id="22" name="Picture 2" descr="A room with a table and plants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room with a table and plants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353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455ED487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158261F3" wp14:editId="45F45A14">
            <wp:extent cx="5800090" cy="2943225"/>
            <wp:effectExtent l="0" t="0" r="0" b="0"/>
            <wp:docPr id="23" name="Picture 6" descr="A picture containing indoor, wind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indoor, window&#10;&#10;Description automatically generated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0C71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3463D3F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4A3090F3" wp14:editId="44359265">
            <wp:extent cx="5800090" cy="1201420"/>
            <wp:effectExtent l="0" t="0" r="0" b="0"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4678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63DF78B" wp14:editId="224E7AF2">
            <wp:extent cx="5813425" cy="2943225"/>
            <wp:effectExtent l="0" t="0" r="0" b="0"/>
            <wp:docPr id="25" name="Picture 3" descr="A picture containing indoor, kitchen, applian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, kitchen, appliance&#10;&#10;Description automatically generated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465C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7B2BFCF4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37CF5B86" wp14:editId="28F6F3B4">
            <wp:extent cx="5840095" cy="2983230"/>
            <wp:effectExtent l="0" t="0" r="0" b="0"/>
            <wp:docPr id="26" name="Picture 8" descr="A picture containing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indoor&#10;&#10;Description automatically generated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0C0F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79F7930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4F019EF" wp14:editId="6DB05A90">
            <wp:extent cx="5800090" cy="1207770"/>
            <wp:effectExtent l="0" t="0" r="0" b="0"/>
            <wp:docPr id="27" name="Picture 16" descr="A chart with text on i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6" descr="A chart with text on it&#10;&#10;AI-generated content may be incorrect.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E2D5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19A20CA3" wp14:editId="78CB95F0">
            <wp:extent cx="5800090" cy="2929890"/>
            <wp:effectExtent l="0" t="0" r="0" b="0"/>
            <wp:docPr id="28" name="Picture 5" descr="A picture containing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&#10;&#10;Description automatically generated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C84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5F6AA096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35441864" wp14:editId="10688614">
            <wp:extent cx="5800090" cy="2983230"/>
            <wp:effectExtent l="0" t="0" r="0" b="0"/>
            <wp:docPr id="29" name="Picture 11" descr="A picture containing indoor, window, gree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indoor, window, green&#10;&#10;Description automatically generated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954D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3D2F79A6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615AA481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14EC6743" wp14:editId="4C423F72">
            <wp:extent cx="5800090" cy="1207770"/>
            <wp:effectExtent l="0" t="0" r="0" b="0"/>
            <wp:docPr id="30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C27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488C48B" wp14:editId="2DE8D0F4">
            <wp:extent cx="5840095" cy="2943225"/>
            <wp:effectExtent l="0" t="0" r="0" b="0"/>
            <wp:docPr id="31" name="Picture 1" descr="A picture containing indoor, wind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indoor, window&#10;&#10;Description automatically generated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A57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58F2129B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7A4ECEB" wp14:editId="6D21C9C3">
            <wp:extent cx="5813425" cy="2943225"/>
            <wp:effectExtent l="0" t="0" r="0" b="0"/>
            <wp:docPr id="32" name="Picture 3" descr="A picture containing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&#10;&#10;Description automatically generated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9874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4CA5734E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2455706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4446283D" wp14:editId="5282834D">
            <wp:extent cx="5786755" cy="1201420"/>
            <wp:effectExtent l="0" t="0" r="0" b="0"/>
            <wp:docPr id="33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32EF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73F40453" wp14:editId="7356DECF">
            <wp:extent cx="5800090" cy="2943225"/>
            <wp:effectExtent l="0" t="0" r="0" b="0"/>
            <wp:docPr id="34" name="Picture 2" descr="A picture containing window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window, indoor&#10;&#10;Description automatically generated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C5AE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E4A804D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6AE9260" wp14:editId="52324B5C">
            <wp:extent cx="5800090" cy="2943225"/>
            <wp:effectExtent l="0" t="0" r="0" b="0"/>
            <wp:docPr id="35" name="Picture 6" descr="A picture containing indoor, wind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indoor, window&#10;&#10;Description automatically generated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C683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465486CD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E81E422" wp14:editId="0819D2C8">
            <wp:extent cx="5967095" cy="1235075"/>
            <wp:effectExtent l="0" t="0" r="0" b="0"/>
            <wp:docPr id="36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1B801D2" wp14:editId="6B2AB3D9">
            <wp:extent cx="5967095" cy="3009900"/>
            <wp:effectExtent l="0" t="0" r="0" b="0"/>
            <wp:docPr id="37" name="Picture 3" descr="A picture containing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&#10;&#10;Description automatically generated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3FF0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AD5AF62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0426E83" wp14:editId="6F9679F8">
            <wp:extent cx="5967095" cy="2943225"/>
            <wp:effectExtent l="0" t="0" r="1905" b="3175"/>
            <wp:docPr id="38" name="Picture 8" descr="A picture containing indoor, gree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indoor, green&#10;&#10;Description automatically generated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0A3C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5CB36C26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6A48CB2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05A6F08A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7AD20BE3" wp14:editId="671EF9C6">
            <wp:extent cx="5973445" cy="1235075"/>
            <wp:effectExtent l="0" t="0" r="0" b="0"/>
            <wp:docPr id="39" name="Picture 27" descr="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ble&#10;&#10;Description automatically generated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8F48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  <w:r w:rsidRPr="00824B8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2A6119F1" wp14:editId="6A2CF370">
            <wp:extent cx="5800090" cy="2943225"/>
            <wp:effectExtent l="0" t="0" r="0" b="0"/>
            <wp:docPr id="40" name="Picture 5" descr="A picture containing text, kitchen, indoor, wind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, kitchen, indoor, window&#10;&#10;Description automatically generated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C35B" w14:textId="77777777" w:rsidR="0025785D" w:rsidRPr="00824B87" w:rsidRDefault="0025785D" w:rsidP="0025785D">
      <w:pPr>
        <w:jc w:val="both"/>
        <w:rPr>
          <w:rFonts w:ascii="Times New Roman" w:hAnsi="Times New Roman"/>
          <w:color w:val="000000" w:themeColor="text1"/>
        </w:rPr>
      </w:pPr>
    </w:p>
    <w:p w14:paraId="7E127F91" w14:textId="77777777" w:rsidR="004A3EB2" w:rsidRPr="00824B87" w:rsidRDefault="004A3EB2">
      <w:pPr>
        <w:rPr>
          <w:color w:val="000000" w:themeColor="text1"/>
        </w:rPr>
      </w:pPr>
    </w:p>
    <w:sectPr w:rsidR="004A3EB2" w:rsidRPr="00824B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F7042"/>
    <w:multiLevelType w:val="multilevel"/>
    <w:tmpl w:val="A63E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2E5BD0"/>
    <w:multiLevelType w:val="hybridMultilevel"/>
    <w:tmpl w:val="FC60AB72"/>
    <w:lvl w:ilvl="0" w:tplc="A5FE84F4">
      <w:start w:val="6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71525"/>
    <w:multiLevelType w:val="multilevel"/>
    <w:tmpl w:val="D6F4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76165B"/>
    <w:multiLevelType w:val="multilevel"/>
    <w:tmpl w:val="BF86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010170"/>
    <w:multiLevelType w:val="hybridMultilevel"/>
    <w:tmpl w:val="5AD89934"/>
    <w:lvl w:ilvl="0" w:tplc="2F60011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E2431"/>
    <w:multiLevelType w:val="multilevel"/>
    <w:tmpl w:val="6A5E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32273E"/>
    <w:multiLevelType w:val="multilevel"/>
    <w:tmpl w:val="6DB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D7B6D"/>
    <w:multiLevelType w:val="hybridMultilevel"/>
    <w:tmpl w:val="C0A63636"/>
    <w:lvl w:ilvl="0" w:tplc="DFEC219C">
      <w:start w:val="5"/>
      <w:numFmt w:val="bullet"/>
      <w:lvlText w:val=""/>
      <w:lvlJc w:val="left"/>
      <w:pPr>
        <w:ind w:left="400" w:hanging="360"/>
      </w:pPr>
      <w:rPr>
        <w:rFonts w:ascii="Symbol" w:eastAsia="Times New Roman" w:hAnsi="Symbol" w:cs="Times New Roman" w:hint="default"/>
        <w:i/>
        <w:sz w:val="16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8" w15:restartNumberingAfterBreak="0">
    <w:nsid w:val="72707E07"/>
    <w:multiLevelType w:val="multilevel"/>
    <w:tmpl w:val="622C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A7544C"/>
    <w:multiLevelType w:val="multilevel"/>
    <w:tmpl w:val="5228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BE3CF0"/>
    <w:multiLevelType w:val="multilevel"/>
    <w:tmpl w:val="E646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0"/>
  </w:num>
  <w:num w:numId="5">
    <w:abstractNumId w:val="6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5D"/>
    <w:rsid w:val="000555FA"/>
    <w:rsid w:val="0008180E"/>
    <w:rsid w:val="0025785D"/>
    <w:rsid w:val="003C6667"/>
    <w:rsid w:val="003D52AD"/>
    <w:rsid w:val="004A3EB2"/>
    <w:rsid w:val="007E15EB"/>
    <w:rsid w:val="00824B87"/>
    <w:rsid w:val="00C8359E"/>
    <w:rsid w:val="00D017E2"/>
    <w:rsid w:val="00E140E6"/>
    <w:rsid w:val="00E62B15"/>
    <w:rsid w:val="00E92E55"/>
    <w:rsid w:val="00F144DE"/>
    <w:rsid w:val="00F7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2763"/>
  <w15:chartTrackingRefBased/>
  <w15:docId w15:val="{FC71D2B8-0296-8142-8020-12A2851E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85D"/>
    <w:pPr>
      <w:spacing w:after="0" w:line="240" w:lineRule="auto"/>
    </w:pPr>
    <w:rPr>
      <w:rFonts w:ascii="Calibri" w:eastAsia="Times New Roman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7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7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78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78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78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78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78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78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78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7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7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7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8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8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78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78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78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78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78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7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8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7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7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78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78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78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7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78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785D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25785D"/>
    <w:pPr>
      <w:spacing w:before="100" w:beforeAutospacing="1" w:after="100" w:afterAutospacing="1"/>
    </w:pPr>
    <w:rPr>
      <w:rFonts w:ascii="Times New Roman" w:hAnsi="Times New Roman"/>
      <w:kern w:val="0"/>
    </w:rPr>
  </w:style>
  <w:style w:type="character" w:customStyle="1" w:styleId="normaltextrun">
    <w:name w:val="normaltextrun"/>
    <w:basedOn w:val="DefaultParagraphFont"/>
    <w:rsid w:val="0025785D"/>
  </w:style>
  <w:style w:type="character" w:customStyle="1" w:styleId="eop">
    <w:name w:val="eop"/>
    <w:basedOn w:val="DefaultParagraphFont"/>
    <w:rsid w:val="0025785D"/>
  </w:style>
  <w:style w:type="character" w:customStyle="1" w:styleId="unsupportedobjecttext">
    <w:name w:val="unsupportedobjecttext"/>
    <w:basedOn w:val="DefaultParagraphFont"/>
    <w:rsid w:val="0025785D"/>
  </w:style>
  <w:style w:type="paragraph" w:customStyle="1" w:styleId="msonormal0">
    <w:name w:val="msonormal"/>
    <w:basedOn w:val="Normal"/>
    <w:rsid w:val="0025785D"/>
    <w:pPr>
      <w:spacing w:before="100" w:beforeAutospacing="1" w:after="100" w:afterAutospacing="1"/>
    </w:pPr>
    <w:rPr>
      <w:rFonts w:ascii="Times New Roman" w:hAnsi="Times New Roman"/>
      <w:kern w:val="0"/>
    </w:rPr>
  </w:style>
  <w:style w:type="character" w:customStyle="1" w:styleId="textrun">
    <w:name w:val="textrun"/>
    <w:basedOn w:val="DefaultParagraphFont"/>
    <w:rsid w:val="0025785D"/>
  </w:style>
  <w:style w:type="character" w:customStyle="1" w:styleId="linebreakblob">
    <w:name w:val="linebreakblob"/>
    <w:basedOn w:val="DefaultParagraphFont"/>
    <w:rsid w:val="0025785D"/>
  </w:style>
  <w:style w:type="character" w:customStyle="1" w:styleId="scxw143909378">
    <w:name w:val="scxw143909378"/>
    <w:basedOn w:val="DefaultParagraphFont"/>
    <w:rsid w:val="0025785D"/>
  </w:style>
  <w:style w:type="character" w:styleId="Hyperlink">
    <w:name w:val="Hyperlink"/>
    <w:uiPriority w:val="99"/>
    <w:unhideWhenUsed/>
    <w:rsid w:val="0025785D"/>
    <w:rPr>
      <w:color w:val="5F5F5F"/>
      <w:u w:val="single"/>
    </w:rPr>
  </w:style>
  <w:style w:type="paragraph" w:styleId="Revision">
    <w:name w:val="Revision"/>
    <w:hidden/>
    <w:uiPriority w:val="99"/>
    <w:semiHidden/>
    <w:rsid w:val="0025785D"/>
    <w:pPr>
      <w:spacing w:after="0" w:line="240" w:lineRule="auto"/>
    </w:pPr>
    <w:rPr>
      <w:rFonts w:ascii="Calibri" w:eastAsia="Times New Roman" w:hAnsi="Calibri" w:cs="Times New Roman"/>
      <w14:ligatures w14:val="none"/>
    </w:rPr>
  </w:style>
  <w:style w:type="character" w:styleId="CommentReference">
    <w:name w:val="annotation reference"/>
    <w:uiPriority w:val="99"/>
    <w:semiHidden/>
    <w:unhideWhenUsed/>
    <w:rsid w:val="0025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78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785D"/>
    <w:rPr>
      <w:rFonts w:ascii="Calibri" w:eastAsia="Times New Roman" w:hAnsi="Calibri" w:cs="Times New Roman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785D"/>
    <w:rPr>
      <w:rFonts w:ascii="Calibri" w:eastAsia="Times New Roman" w:hAnsi="Calibri" w:cs="Times New Roman"/>
      <w:b/>
      <w:bCs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5785D"/>
    <w:rPr>
      <w:rFonts w:ascii="Times New Roman" w:hAnsi="Times New Roman"/>
    </w:rPr>
  </w:style>
  <w:style w:type="character" w:customStyle="1" w:styleId="UnresolvedMention">
    <w:name w:val="Unresolved Mention"/>
    <w:uiPriority w:val="99"/>
    <w:rsid w:val="0025785D"/>
    <w:rPr>
      <w:color w:val="605E5C"/>
      <w:shd w:val="clear" w:color="auto" w:fill="E1DFDD"/>
    </w:rPr>
  </w:style>
  <w:style w:type="character" w:styleId="EndnoteReference">
    <w:name w:val="endnote reference"/>
    <w:semiHidden/>
    <w:rsid w:val="0025785D"/>
    <w:rPr>
      <w:vertAlign w:val="superscript"/>
    </w:rPr>
  </w:style>
  <w:style w:type="character" w:customStyle="1" w:styleId="hgkelc">
    <w:name w:val="hgkelc"/>
    <w:basedOn w:val="DefaultParagraphFont"/>
    <w:rsid w:val="0025785D"/>
  </w:style>
  <w:style w:type="paragraph" w:styleId="Header">
    <w:name w:val="header"/>
    <w:basedOn w:val="Normal"/>
    <w:link w:val="HeaderChar"/>
    <w:uiPriority w:val="99"/>
    <w:unhideWhenUsed/>
    <w:rsid w:val="002578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85D"/>
    <w:rPr>
      <w:rFonts w:ascii="Calibri" w:eastAsia="Times New Roman" w:hAnsi="Calibri" w:cs="Times New Roma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78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85D"/>
    <w:rPr>
      <w:rFonts w:ascii="Calibri" w:eastAsia="Times New Roman" w:hAnsi="Calibri" w:cs="Times New Roman"/>
      <w14:ligatures w14:val="none"/>
    </w:rPr>
  </w:style>
  <w:style w:type="paragraph" w:customStyle="1" w:styleId="text">
    <w:name w:val="text"/>
    <w:aliases w:val="t"/>
    <w:basedOn w:val="Normal"/>
    <w:rsid w:val="0025785D"/>
    <w:pPr>
      <w:spacing w:line="480" w:lineRule="atLeast"/>
      <w:ind w:firstLine="720"/>
      <w:jc w:val="both"/>
    </w:pPr>
    <w:rPr>
      <w:rFonts w:ascii="Times New Roman" w:hAnsi="Times New Roman"/>
      <w:kern w:val="0"/>
    </w:rPr>
  </w:style>
  <w:style w:type="character" w:styleId="Strong">
    <w:name w:val="Strong"/>
    <w:basedOn w:val="DefaultParagraphFont"/>
    <w:uiPriority w:val="22"/>
    <w:qFormat/>
    <w:rsid w:val="0025785D"/>
    <w:rPr>
      <w:b/>
      <w:bCs/>
    </w:rPr>
  </w:style>
  <w:style w:type="paragraph" w:styleId="NoSpacing">
    <w:name w:val="No Spacing"/>
    <w:uiPriority w:val="1"/>
    <w:qFormat/>
    <w:rsid w:val="0025785D"/>
    <w:pPr>
      <w:spacing w:after="0" w:line="240" w:lineRule="auto"/>
    </w:pPr>
    <w:rPr>
      <w:rFonts w:ascii="Calibri" w:eastAsia="Times New Roman" w:hAnsi="Calibri" w:cs="Times New Roman"/>
      <w14:ligatures w14:val="none"/>
    </w:rPr>
  </w:style>
  <w:style w:type="character" w:styleId="Emphasis">
    <w:name w:val="Emphasis"/>
    <w:basedOn w:val="DefaultParagraphFont"/>
    <w:uiPriority w:val="20"/>
    <w:qFormat/>
    <w:rsid w:val="002578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tif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tif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tiff"/><Relationship Id="rId40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tif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</Words>
  <Characters>192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Suess Raeisinafchi</dc:creator>
  <cp:keywords/>
  <dc:description/>
  <cp:lastModifiedBy>Eswari S.</cp:lastModifiedBy>
  <cp:revision>2</cp:revision>
  <dcterms:created xsi:type="dcterms:W3CDTF">2025-07-15T01:15:00Z</dcterms:created>
  <dcterms:modified xsi:type="dcterms:W3CDTF">2025-07-15T01:15:00Z</dcterms:modified>
</cp:coreProperties>
</file>